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D1D" w:rsidRDefault="00FD5D1D" w:rsidP="00FD5D1D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МИНИСТЕРСТВО ПРОСВЕЩЕНИЯ РОССИЙСКОЙ ФЕДЕРАЦИИ</w:t>
      </w:r>
    </w:p>
    <w:p w:rsidR="00111EA7" w:rsidRDefault="00FD5D1D" w:rsidP="00FD5D1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‌МИНИСТЕРСТВО ОБРАЗОВАНИЯ И НАУКИ </w:t>
      </w:r>
    </w:p>
    <w:p w:rsidR="00FD5D1D" w:rsidRDefault="00FD5D1D" w:rsidP="00FD5D1D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ДОНЕЦКОЙ НАРОДНОЙ РЕСПУБЛИКИ‌‌ </w:t>
      </w:r>
    </w:p>
    <w:p w:rsidR="00FD5D1D" w:rsidRDefault="00FD5D1D" w:rsidP="00FD5D1D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‌ОТДЕЛ ОБРАЗОВАНИЯ АДМИНИСТРАЦИИ Б</w:t>
      </w: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УДЕННОВСКОГО РАЙОНА Г. ДОНЕЦКА‌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​</w:t>
      </w:r>
    </w:p>
    <w:p w:rsidR="00FD5D1D" w:rsidRDefault="00FD5D1D" w:rsidP="00FD5D1D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МУНИЦИПАЛЬНОЕ БЮДЖЕТНОЕ ОБЩЕОБРАЗОВАТЕЛЬНОЕ УЧРЕЖДЕНИЕ «ШКОЛА № 119 ГОРОДА ДОНЕЦКА»</w:t>
      </w:r>
    </w:p>
    <w:p w:rsidR="00FD5D1D" w:rsidRDefault="00FD5D1D" w:rsidP="00FD5D1D">
      <w:pPr>
        <w:spacing w:after="0"/>
        <w:ind w:left="120"/>
        <w:rPr>
          <w:rFonts w:eastAsia="Times New Roman"/>
          <w:lang w:eastAsia="ru-RU"/>
        </w:rPr>
      </w:pPr>
    </w:p>
    <w:p w:rsidR="00FD5D1D" w:rsidRDefault="00FD5D1D" w:rsidP="00FD5D1D">
      <w:pPr>
        <w:spacing w:after="0"/>
        <w:ind w:left="120"/>
        <w:rPr>
          <w:rFonts w:eastAsia="Times New Roman"/>
          <w:lang w:eastAsia="ru-RU"/>
        </w:rPr>
      </w:pPr>
    </w:p>
    <w:p w:rsidR="00FD5D1D" w:rsidRDefault="00FD5D1D" w:rsidP="00FD5D1D">
      <w:pPr>
        <w:spacing w:after="0"/>
        <w:ind w:left="120"/>
        <w:rPr>
          <w:rFonts w:eastAsia="Times New Roman"/>
          <w:lang w:eastAsia="ru-RU"/>
        </w:rPr>
      </w:pPr>
    </w:p>
    <w:tbl>
      <w:tblPr>
        <w:tblW w:w="10790" w:type="dxa"/>
        <w:jc w:val="center"/>
        <w:tblLook w:val="04A0" w:firstRow="1" w:lastRow="0" w:firstColumn="1" w:lastColumn="0" w:noHBand="0" w:noVBand="1"/>
      </w:tblPr>
      <w:tblGrid>
        <w:gridCol w:w="3786"/>
        <w:gridCol w:w="3786"/>
        <w:gridCol w:w="3218"/>
      </w:tblGrid>
      <w:tr w:rsidR="00A27D86" w:rsidTr="00A27D86">
        <w:trPr>
          <w:trHeight w:val="2041"/>
          <w:jc w:val="center"/>
        </w:trPr>
        <w:tc>
          <w:tcPr>
            <w:tcW w:w="3786" w:type="dxa"/>
          </w:tcPr>
          <w:p w:rsidR="00A27D86" w:rsidRPr="00A27D86" w:rsidRDefault="00A27D86" w:rsidP="00A27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D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A27D86" w:rsidRPr="00A27D86" w:rsidRDefault="00A27D86" w:rsidP="00A27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D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A27D86" w:rsidRPr="00A27D86" w:rsidRDefault="00A27D86" w:rsidP="00A27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D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 Новикова Л.А.</w:t>
            </w:r>
          </w:p>
          <w:p w:rsidR="00A27D86" w:rsidRPr="00A27D86" w:rsidRDefault="00A27D86" w:rsidP="00A27D8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7D86" w:rsidRPr="00A27D86" w:rsidRDefault="00A27D86" w:rsidP="00A27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</w:tcPr>
          <w:p w:rsidR="00A27D86" w:rsidRPr="00A27D86" w:rsidRDefault="00A27D86" w:rsidP="00A27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7D86" w:rsidRPr="00A27D86" w:rsidRDefault="00A27D86" w:rsidP="00A27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</w:tcPr>
          <w:p w:rsidR="00A27D86" w:rsidRPr="00A27D86" w:rsidRDefault="00A27D86" w:rsidP="00A27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D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A27D86" w:rsidRPr="00A27D86" w:rsidRDefault="00A27D86" w:rsidP="00A27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D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A27D86" w:rsidRPr="00A27D86" w:rsidRDefault="00A27D86" w:rsidP="00A27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D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 Н.Ю. Юрченко</w:t>
            </w:r>
          </w:p>
          <w:p w:rsidR="00A27D86" w:rsidRPr="00A27D86" w:rsidRDefault="00A27D86" w:rsidP="00A27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27D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Приказ № __ от 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</w:t>
            </w:r>
            <w:r w:rsidRPr="00A27D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A27D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27D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27D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г.</w:t>
            </w:r>
          </w:p>
          <w:p w:rsidR="00A27D86" w:rsidRPr="00A27D86" w:rsidRDefault="00A27D86" w:rsidP="00A27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A27D86" w:rsidRPr="00A27D86" w:rsidRDefault="00A27D86" w:rsidP="00A27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FD5D1D" w:rsidRDefault="00FD5D1D" w:rsidP="00FD5D1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5D1D" w:rsidRDefault="00FD5D1D" w:rsidP="00FD5D1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5D1D" w:rsidRDefault="00FD5D1D" w:rsidP="00FD5D1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5D1D" w:rsidRDefault="00FD5D1D" w:rsidP="00FD5D1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5D1D" w:rsidRDefault="00FD5D1D" w:rsidP="00FD5D1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5D1D" w:rsidRDefault="00FD5D1D" w:rsidP="00FD5D1D">
      <w:pPr>
        <w:spacing w:after="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Рабочая программа</w:t>
      </w:r>
    </w:p>
    <w:p w:rsidR="00FD5D1D" w:rsidRDefault="00A27D86" w:rsidP="00FD5D1D">
      <w:pPr>
        <w:spacing w:after="0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школьного хорового коллектива учащихся «Поющие сердца»</w:t>
      </w:r>
    </w:p>
    <w:p w:rsidR="00FD5D1D" w:rsidRDefault="00FD5D1D" w:rsidP="00FD5D1D">
      <w:pPr>
        <w:spacing w:after="0"/>
        <w:ind w:firstLine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5D1D" w:rsidRDefault="00FD5D1D" w:rsidP="00FD5D1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5D1D" w:rsidRDefault="00FD5D1D" w:rsidP="00FD5D1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5D1D" w:rsidRDefault="00FD5D1D" w:rsidP="00FD5D1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5D1D" w:rsidRDefault="00FD5D1D" w:rsidP="00FD5D1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5D1D" w:rsidRDefault="00FD5D1D" w:rsidP="00FD5D1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5D1D" w:rsidRDefault="00FD5D1D" w:rsidP="00FD5D1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5D1D" w:rsidRDefault="00FD5D1D" w:rsidP="00FD5D1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5D1D" w:rsidRDefault="00FD5D1D" w:rsidP="00FD5D1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5D1D" w:rsidRDefault="00FD5D1D" w:rsidP="00FD5D1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5D1D" w:rsidRDefault="00FD5D1D" w:rsidP="00FD5D1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5D1D" w:rsidRDefault="00FD5D1D" w:rsidP="00FD5D1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D86" w:rsidRDefault="00A27D86" w:rsidP="00FD5D1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D86" w:rsidRDefault="00A27D86" w:rsidP="00FD5D1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5D1D" w:rsidRDefault="00FD5D1D" w:rsidP="00FD5D1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5D1D" w:rsidRDefault="00FD5D1D" w:rsidP="00FD5D1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5D1D" w:rsidRDefault="00FD5D1D" w:rsidP="00FD5D1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 Донецк, 2023 г.</w:t>
      </w:r>
    </w:p>
    <w:p w:rsidR="00A309BB" w:rsidRDefault="00A309BB"/>
    <w:p w:rsidR="00FD5D1D" w:rsidRPr="00FD5D1D" w:rsidRDefault="00FD5D1D" w:rsidP="00FD5D1D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D5D1D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ПОЯСНИТЕЛЬНАЯ ЗАПИСКА </w:t>
      </w:r>
    </w:p>
    <w:p w:rsidR="00FD5D1D" w:rsidRPr="002E50C9" w:rsidRDefault="00FD5D1D" w:rsidP="00FD5D1D">
      <w:pPr>
        <w:rPr>
          <w:rFonts w:ascii="Times New Roman" w:hAnsi="Times New Roman"/>
          <w:b/>
          <w:sz w:val="24"/>
          <w:szCs w:val="24"/>
          <w:lang w:eastAsia="ru-RU"/>
        </w:rPr>
      </w:pPr>
      <w:r w:rsidRPr="002E50C9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</w:t>
      </w:r>
      <w:r w:rsidRPr="00FD5D1D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FD5D1D" w:rsidRPr="00FD5D1D" w:rsidRDefault="00FD5D1D" w:rsidP="00FD5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D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Личностные, метапредметные и предметные результаты программы:</w:t>
      </w:r>
    </w:p>
    <w:p w:rsidR="00FD5D1D" w:rsidRPr="00FD5D1D" w:rsidRDefault="00FD5D1D" w:rsidP="00FD5D1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D1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Личностные:</w:t>
      </w:r>
    </w:p>
    <w:p w:rsidR="00FD5D1D" w:rsidRPr="002E50C9" w:rsidRDefault="00FD5D1D" w:rsidP="00111E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E50C9">
        <w:rPr>
          <w:color w:val="000000"/>
        </w:rPr>
        <w:t>- вхождение обучающихся в мир духовных ценностей музыкального искусства, влияющих на выбор наиболее значимых ценностных ориентаций личности;</w:t>
      </w:r>
    </w:p>
    <w:p w:rsidR="00FD5D1D" w:rsidRPr="002E50C9" w:rsidRDefault="00FD5D1D" w:rsidP="00111E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E50C9">
        <w:rPr>
          <w:color w:val="000000"/>
        </w:rPr>
        <w:t>- понимание социальных функций музыки, хорового пения (познавательной, коммуникативной, эстетической, практической, воспитательной, зрелищной и др.) в жизни людей, общества, в своей жизни;</w:t>
      </w:r>
    </w:p>
    <w:p w:rsidR="00FD5D1D" w:rsidRPr="002E50C9" w:rsidRDefault="00FD5D1D" w:rsidP="00111E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E50C9">
        <w:rPr>
          <w:color w:val="000000"/>
        </w:rPr>
        <w:t>- осознание, через освоение хорового репертуара, особенностей музыкальной культуры России;</w:t>
      </w:r>
    </w:p>
    <w:p w:rsidR="00FD5D1D" w:rsidRPr="002E50C9" w:rsidRDefault="00FD5D1D" w:rsidP="00111E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E50C9">
        <w:rPr>
          <w:color w:val="000000"/>
        </w:rPr>
        <w:t>- осмысление взаимодействия хорового искусства как средства расширения представлений о содержании музыкальных образов, их влиянии на духовно-нравственное становление личности;</w:t>
      </w:r>
    </w:p>
    <w:p w:rsidR="00FD5D1D" w:rsidRPr="002E50C9" w:rsidRDefault="00FD5D1D" w:rsidP="00111E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E50C9">
        <w:rPr>
          <w:color w:val="000000"/>
        </w:rPr>
        <w:t>- понимание жизненного содержания народной, религиозной, классической и современной песни, выявление ассоциативных связей музыки с литературой, изобразительным искусством, кино, театром в процессе освоения музыкальной культуры;</w:t>
      </w:r>
    </w:p>
    <w:p w:rsidR="00FD5D1D" w:rsidRPr="002E50C9" w:rsidRDefault="00FD5D1D" w:rsidP="00111E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E50C9">
        <w:rPr>
          <w:color w:val="000000"/>
        </w:rPr>
        <w:t>- участие в концертной деятельности.</w:t>
      </w:r>
    </w:p>
    <w:p w:rsidR="00FD5D1D" w:rsidRPr="00FD5D1D" w:rsidRDefault="00FD5D1D" w:rsidP="00FD5D1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D1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Метапредметные:</w:t>
      </w:r>
    </w:p>
    <w:p w:rsidR="00FD5D1D" w:rsidRPr="002E50C9" w:rsidRDefault="00FD5D1D" w:rsidP="00111E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E50C9">
        <w:rPr>
          <w:color w:val="000000"/>
        </w:rPr>
        <w:t>- самостоятельный выбор целей и способов решения учебных задач (включая интонационно-образный и жанрово-стилевой анализ хоровых сочинений) в процессе восприятия и исполнения произведений различных эпох, стилей, жанров, композиторских школ;</w:t>
      </w:r>
    </w:p>
    <w:p w:rsidR="00FD5D1D" w:rsidRPr="002E50C9" w:rsidRDefault="00FD5D1D" w:rsidP="00111E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E50C9">
        <w:rPr>
          <w:color w:val="000000"/>
        </w:rPr>
        <w:t>- планирование собственных действий в процессе восприятия, исполнения, участия в концертной, репетиционной деятельности;</w:t>
      </w:r>
    </w:p>
    <w:p w:rsidR="00FD5D1D" w:rsidRPr="002E50C9" w:rsidRDefault="00FD5D1D" w:rsidP="00111E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E50C9">
        <w:rPr>
          <w:color w:val="000000"/>
        </w:rPr>
        <w:t>- совершенствование действий контроля, коррекции, оценки действий партнёра в коллективной и групповой вокально-хоровой работе;</w:t>
      </w:r>
    </w:p>
    <w:p w:rsidR="00FD5D1D" w:rsidRPr="002E50C9" w:rsidRDefault="00FD5D1D" w:rsidP="00111E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E50C9">
        <w:rPr>
          <w:color w:val="000000"/>
        </w:rPr>
        <w:t>- саморегуляция волевых усилий, способности к мобилизации сил в процессе работы над исполнением вокальных сочинений во внеурочных и внешкольных формах музыкально-эстетической деятельности;</w:t>
      </w:r>
    </w:p>
    <w:p w:rsidR="00FD5D1D" w:rsidRPr="002E50C9" w:rsidRDefault="00FD5D1D" w:rsidP="00111E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E50C9">
        <w:rPr>
          <w:color w:val="000000"/>
        </w:rPr>
        <w:t>- развитие анализа собственной исполнительской деятельности</w:t>
      </w:r>
      <w:r w:rsidR="00111EA7">
        <w:rPr>
          <w:color w:val="000000"/>
        </w:rPr>
        <w:t>.</w:t>
      </w:r>
    </w:p>
    <w:p w:rsidR="00FD5D1D" w:rsidRPr="00FD5D1D" w:rsidRDefault="00FD5D1D" w:rsidP="00FD5D1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D1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Регулятивные:</w:t>
      </w:r>
    </w:p>
    <w:p w:rsidR="00FD5D1D" w:rsidRPr="002E50C9" w:rsidRDefault="00FD5D1D" w:rsidP="00111E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E50C9">
        <w:rPr>
          <w:color w:val="000000"/>
        </w:rPr>
        <w:t xml:space="preserve">- стремление к приобретению музыкально-слухового опыта общения с известными и новыми </w:t>
      </w:r>
      <w:proofErr w:type="spellStart"/>
      <w:r w:rsidRPr="002E50C9">
        <w:rPr>
          <w:color w:val="000000"/>
        </w:rPr>
        <w:t>воклаьно</w:t>
      </w:r>
      <w:proofErr w:type="spellEnd"/>
      <w:r w:rsidRPr="002E50C9">
        <w:rPr>
          <w:color w:val="000000"/>
        </w:rPr>
        <w:t>-хоровыми произведениями различных жанров, стилей народной и профессиональной музыки, познанию приёмов развития музыкальных образов, особенностей их музыкального языка;</w:t>
      </w:r>
    </w:p>
    <w:p w:rsidR="00FD5D1D" w:rsidRPr="002E50C9" w:rsidRDefault="00FD5D1D" w:rsidP="00111E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E50C9">
        <w:rPr>
          <w:color w:val="000000"/>
        </w:rPr>
        <w:t>- формирование интереса к хоровому пению;</w:t>
      </w:r>
    </w:p>
    <w:p w:rsidR="00FD5D1D" w:rsidRPr="002E50C9" w:rsidRDefault="00FD5D1D" w:rsidP="00111E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E50C9">
        <w:rPr>
          <w:color w:val="000000"/>
        </w:rPr>
        <w:t>- расширение представлений о связях музыки с другими видами искусства на основе исполнительской деятельности;</w:t>
      </w:r>
    </w:p>
    <w:p w:rsidR="00FD5D1D" w:rsidRPr="002E50C9" w:rsidRDefault="00FD5D1D" w:rsidP="00111E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E50C9">
        <w:rPr>
          <w:color w:val="000000"/>
        </w:rPr>
        <w:t>-усвоение терминов и понятий вокально-хоровой работы;</w:t>
      </w:r>
    </w:p>
    <w:p w:rsidR="00FD5D1D" w:rsidRPr="002E50C9" w:rsidRDefault="00FD5D1D" w:rsidP="00111E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E50C9">
        <w:rPr>
          <w:color w:val="000000"/>
        </w:rPr>
        <w:t>- применение полученных знаний о музыке в практике бытового музицирования.</w:t>
      </w:r>
    </w:p>
    <w:p w:rsidR="00FD5D1D" w:rsidRPr="00FD5D1D" w:rsidRDefault="00FD5D1D" w:rsidP="00FD5D1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D1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Коммуникативные</w:t>
      </w:r>
      <w:r w:rsidRPr="00FD5D1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:</w:t>
      </w:r>
    </w:p>
    <w:p w:rsidR="00FD5D1D" w:rsidRPr="002E50C9" w:rsidRDefault="00FD5D1D" w:rsidP="00111E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E50C9">
        <w:rPr>
          <w:color w:val="000000"/>
        </w:rPr>
        <w:lastRenderedPageBreak/>
        <w:t>- решение учебных задач совместно с одноклассниками, учителем в процессе репетиционной, концертной деятельности;</w:t>
      </w:r>
    </w:p>
    <w:p w:rsidR="00FD5D1D" w:rsidRPr="002E50C9" w:rsidRDefault="00FD5D1D" w:rsidP="00111E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E50C9">
        <w:rPr>
          <w:color w:val="000000"/>
        </w:rPr>
        <w:t>- формирование сценическое самочувствие в процессе концертной деятельности;</w:t>
      </w:r>
    </w:p>
    <w:p w:rsidR="00FD5D1D" w:rsidRPr="002E50C9" w:rsidRDefault="00FD5D1D" w:rsidP="00111E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E50C9">
        <w:rPr>
          <w:color w:val="000000"/>
        </w:rPr>
        <w:t xml:space="preserve">- самооценка и </w:t>
      </w:r>
      <w:proofErr w:type="spellStart"/>
      <w:r w:rsidRPr="002E50C9">
        <w:rPr>
          <w:color w:val="000000"/>
        </w:rPr>
        <w:t>интепретация</w:t>
      </w:r>
      <w:proofErr w:type="spellEnd"/>
      <w:r w:rsidRPr="002E50C9">
        <w:rPr>
          <w:color w:val="000000"/>
        </w:rPr>
        <w:t xml:space="preserve"> собственных коммуникативных действий в процессе восприятия, исполнения музыки, театрализаций, драматизаций музыкальных образов вокально-хорового репертуара.</w:t>
      </w:r>
    </w:p>
    <w:p w:rsidR="00FD5D1D" w:rsidRPr="002E50C9" w:rsidRDefault="00CF2463" w:rsidP="00111EA7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E50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-владение навыками работы с различными источниками информации: сборниками песен, CD-ROM, Интернетом.</w:t>
      </w:r>
    </w:p>
    <w:p w:rsidR="00CF2463" w:rsidRPr="00CF2463" w:rsidRDefault="00CF2463" w:rsidP="00CF246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4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результате прохождения программного материала обучающиеся</w:t>
      </w:r>
    </w:p>
    <w:p w:rsidR="00CF2463" w:rsidRPr="00CF2463" w:rsidRDefault="00CF2463" w:rsidP="00CF246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46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Будут знать</w:t>
      </w:r>
      <w:r w:rsidRPr="00CF246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:</w:t>
      </w:r>
    </w:p>
    <w:p w:rsidR="00CF2463" w:rsidRPr="002E50C9" w:rsidRDefault="00CF2463" w:rsidP="00CF2463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2E50C9">
        <w:rPr>
          <w:rFonts w:ascii="Times New Roman" w:hAnsi="Times New Roman"/>
          <w:sz w:val="24"/>
          <w:szCs w:val="24"/>
          <w:lang w:eastAsia="ru-RU"/>
        </w:rPr>
        <w:t>То такое пев</w:t>
      </w:r>
      <w:r w:rsidRPr="002E50C9">
        <w:rPr>
          <w:rFonts w:ascii="Times New Roman" w:hAnsi="Times New Roman"/>
          <w:color w:val="000000"/>
          <w:sz w:val="24"/>
          <w:szCs w:val="24"/>
        </w:rPr>
        <w:t>ческий аппарат</w:t>
      </w:r>
    </w:p>
    <w:p w:rsidR="00CF2463" w:rsidRPr="002E50C9" w:rsidRDefault="00CF2463" w:rsidP="00CF2463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2E50C9">
        <w:rPr>
          <w:rFonts w:ascii="Times New Roman" w:hAnsi="Times New Roman"/>
          <w:sz w:val="24"/>
          <w:szCs w:val="24"/>
          <w:lang w:eastAsia="ru-RU"/>
        </w:rPr>
        <w:t>Виды голосов</w:t>
      </w:r>
    </w:p>
    <w:p w:rsidR="00CF2463" w:rsidRPr="002E50C9" w:rsidRDefault="00CF2463" w:rsidP="00CF2463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2E50C9">
        <w:rPr>
          <w:rFonts w:ascii="Times New Roman" w:hAnsi="Times New Roman"/>
          <w:sz w:val="24"/>
          <w:szCs w:val="24"/>
          <w:lang w:eastAsia="ru-RU"/>
        </w:rPr>
        <w:t>Основные пон</w:t>
      </w:r>
      <w:r w:rsidRPr="002E50C9">
        <w:rPr>
          <w:rFonts w:ascii="Times New Roman" w:hAnsi="Times New Roman"/>
          <w:color w:val="000000"/>
          <w:sz w:val="24"/>
          <w:szCs w:val="24"/>
        </w:rPr>
        <w:t>я</w:t>
      </w:r>
      <w:r w:rsidRPr="002E50C9">
        <w:rPr>
          <w:rFonts w:ascii="Times New Roman" w:hAnsi="Times New Roman"/>
          <w:sz w:val="24"/>
          <w:szCs w:val="24"/>
          <w:lang w:eastAsia="ru-RU"/>
        </w:rPr>
        <w:t>ти</w:t>
      </w:r>
      <w:r w:rsidRPr="002E50C9">
        <w:rPr>
          <w:rFonts w:ascii="Times New Roman" w:hAnsi="Times New Roman"/>
          <w:color w:val="000000"/>
          <w:sz w:val="24"/>
          <w:szCs w:val="24"/>
        </w:rPr>
        <w:t>я хорового пения</w:t>
      </w:r>
      <w:r w:rsidRPr="002E50C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F2463" w:rsidRPr="002E50C9" w:rsidRDefault="00CF2463" w:rsidP="00CF2463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2E50C9">
        <w:rPr>
          <w:rFonts w:ascii="Times New Roman" w:hAnsi="Times New Roman"/>
          <w:sz w:val="24"/>
          <w:szCs w:val="24"/>
        </w:rPr>
        <w:t>Ф</w:t>
      </w:r>
      <w:r w:rsidRPr="002E50C9">
        <w:rPr>
          <w:rFonts w:ascii="Times New Roman" w:eastAsia="Times New Roman" w:hAnsi="Times New Roman"/>
          <w:sz w:val="24"/>
          <w:szCs w:val="24"/>
          <w:lang w:eastAsia="ru-RU"/>
        </w:rPr>
        <w:t xml:space="preserve">ормы и приёмы </w:t>
      </w:r>
      <w:r w:rsidRPr="00CF2463">
        <w:rPr>
          <w:rFonts w:ascii="Times New Roman" w:eastAsia="Times New Roman" w:hAnsi="Times New Roman"/>
          <w:sz w:val="24"/>
          <w:szCs w:val="24"/>
          <w:lang w:eastAsia="ru-RU"/>
        </w:rPr>
        <w:t>владения голосом</w:t>
      </w:r>
    </w:p>
    <w:p w:rsidR="00CF2463" w:rsidRPr="002E50C9" w:rsidRDefault="00CF2463" w:rsidP="00CF246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CF246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Будут уметь:</w:t>
      </w:r>
    </w:p>
    <w:p w:rsidR="00CF2463" w:rsidRPr="002E50C9" w:rsidRDefault="00CF2463" w:rsidP="00CF2463">
      <w:pPr>
        <w:pStyle w:val="a4"/>
        <w:ind w:left="1080"/>
        <w:rPr>
          <w:rFonts w:ascii="Times New Roman" w:hAnsi="Times New Roman"/>
          <w:color w:val="000000"/>
          <w:sz w:val="24"/>
          <w:szCs w:val="24"/>
        </w:rPr>
      </w:pPr>
      <w:r w:rsidRPr="002E50C9">
        <w:rPr>
          <w:rFonts w:ascii="Times New Roman" w:hAnsi="Times New Roman"/>
          <w:sz w:val="24"/>
          <w:szCs w:val="24"/>
          <w:lang w:eastAsia="ru-RU"/>
        </w:rPr>
        <w:t>1.Пользоватьс</w:t>
      </w:r>
      <w:r w:rsidR="00302922" w:rsidRPr="002E50C9">
        <w:rPr>
          <w:rFonts w:ascii="Times New Roman" w:hAnsi="Times New Roman"/>
          <w:color w:val="000000"/>
          <w:sz w:val="24"/>
          <w:szCs w:val="24"/>
        </w:rPr>
        <w:t>я</w:t>
      </w:r>
      <w:r w:rsidRPr="002E50C9">
        <w:rPr>
          <w:rFonts w:ascii="Times New Roman" w:hAnsi="Times New Roman"/>
          <w:sz w:val="24"/>
          <w:szCs w:val="24"/>
          <w:lang w:eastAsia="ru-RU"/>
        </w:rPr>
        <w:t xml:space="preserve"> пев</w:t>
      </w:r>
      <w:r w:rsidRPr="002E50C9">
        <w:rPr>
          <w:rFonts w:ascii="Times New Roman" w:hAnsi="Times New Roman"/>
          <w:color w:val="000000"/>
          <w:sz w:val="24"/>
          <w:szCs w:val="24"/>
        </w:rPr>
        <w:t>ческим дыханием</w:t>
      </w:r>
    </w:p>
    <w:p w:rsidR="00302922" w:rsidRPr="002E50C9" w:rsidRDefault="00302922" w:rsidP="00302922">
      <w:pPr>
        <w:pStyle w:val="a4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0C9">
        <w:rPr>
          <w:rFonts w:ascii="Times New Roman" w:hAnsi="Times New Roman"/>
          <w:sz w:val="24"/>
          <w:szCs w:val="24"/>
        </w:rPr>
        <w:t>2.Эмоциональнотью и сцени</w:t>
      </w:r>
      <w:r w:rsidRPr="002E50C9">
        <w:rPr>
          <w:rFonts w:ascii="Times New Roman" w:hAnsi="Times New Roman"/>
          <w:color w:val="000000"/>
          <w:sz w:val="24"/>
          <w:szCs w:val="24"/>
        </w:rPr>
        <w:t>ч</w:t>
      </w:r>
      <w:r w:rsidRPr="002E50C9">
        <w:rPr>
          <w:rFonts w:ascii="Times New Roman" w:hAnsi="Times New Roman"/>
          <w:sz w:val="24"/>
          <w:szCs w:val="24"/>
        </w:rPr>
        <w:t>еским образом</w:t>
      </w:r>
      <w:r w:rsidRPr="002E50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000D6" w:rsidRPr="002E50C9" w:rsidRDefault="00302922" w:rsidP="008000D6">
      <w:pPr>
        <w:pStyle w:val="a4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922">
        <w:rPr>
          <w:rFonts w:ascii="Times New Roman" w:eastAsia="Times New Roman" w:hAnsi="Times New Roman"/>
          <w:sz w:val="24"/>
          <w:szCs w:val="24"/>
          <w:lang w:eastAsia="ru-RU"/>
        </w:rPr>
        <w:t>3. Концентрировать внимание.</w:t>
      </w:r>
    </w:p>
    <w:p w:rsidR="008000D6" w:rsidRPr="002E50C9" w:rsidRDefault="00302922" w:rsidP="008000D6">
      <w:pPr>
        <w:pStyle w:val="a4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0C9">
        <w:rPr>
          <w:rFonts w:ascii="Times New Roman" w:hAnsi="Times New Roman"/>
          <w:sz w:val="24"/>
          <w:szCs w:val="24"/>
        </w:rPr>
        <w:t xml:space="preserve">4. </w:t>
      </w:r>
      <w:r w:rsidR="008000D6" w:rsidRPr="002E50C9">
        <w:rPr>
          <w:rFonts w:ascii="Times New Roman" w:eastAsia="Times New Roman" w:hAnsi="Times New Roman"/>
          <w:sz w:val="24"/>
          <w:szCs w:val="24"/>
          <w:lang w:eastAsia="ru-RU"/>
        </w:rPr>
        <w:t>Управлять своим голосовым аппаратом.</w:t>
      </w:r>
    </w:p>
    <w:p w:rsidR="002450A3" w:rsidRPr="002E50C9" w:rsidRDefault="002450A3" w:rsidP="002450A3">
      <w:pPr>
        <w:rPr>
          <w:rFonts w:ascii="Times New Roman" w:hAnsi="Times New Roman"/>
          <w:b/>
          <w:sz w:val="24"/>
          <w:szCs w:val="24"/>
          <w:lang w:eastAsia="ru-RU"/>
        </w:rPr>
      </w:pPr>
      <w:r w:rsidRPr="002E50C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</w:t>
      </w:r>
      <w:r w:rsidRPr="002450A3">
        <w:rPr>
          <w:rFonts w:ascii="Times New Roman" w:hAnsi="Times New Roman"/>
          <w:b/>
          <w:sz w:val="24"/>
          <w:szCs w:val="24"/>
          <w:lang w:eastAsia="ru-RU"/>
        </w:rPr>
        <w:t>Содержание учебного курса</w:t>
      </w:r>
    </w:p>
    <w:p w:rsidR="002450A3" w:rsidRPr="002450A3" w:rsidRDefault="002450A3" w:rsidP="002450A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ВВОДНОЕ ЗАНЯТИЕ - 1 ЧАС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Тема 1. Вводное занятие.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Голосовой аппарат. Диагностика голосов. Вводный инструктаж по технике безопасности.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Формы деятельности – </w:t>
      </w: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беседа, практическое занятие.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Виды деятельности – </w:t>
      </w: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вокально-хоровая работа, элементы хорового сольфеджио.</w:t>
      </w:r>
    </w:p>
    <w:p w:rsidR="002450A3" w:rsidRPr="002450A3" w:rsidRDefault="002450A3" w:rsidP="002450A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50A3" w:rsidRPr="002450A3" w:rsidRDefault="002450A3" w:rsidP="002450A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ОХРАНА ГОЛОСА - 1 ЧАС</w:t>
      </w:r>
    </w:p>
    <w:p w:rsidR="002450A3" w:rsidRPr="002450A3" w:rsidRDefault="002450A3" w:rsidP="002450A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Тема 1. Охрана голоса.</w:t>
      </w:r>
    </w:p>
    <w:p w:rsidR="002450A3" w:rsidRPr="002450A3" w:rsidRDefault="002450A3" w:rsidP="002450A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охраны детского голоса. Основные вокально-хоровые навыки</w:t>
      </w:r>
    </w:p>
    <w:p w:rsidR="002450A3" w:rsidRPr="002450A3" w:rsidRDefault="002450A3" w:rsidP="002450A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Формы деятельности – </w:t>
      </w: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беседа, практическое занятие.</w:t>
      </w:r>
    </w:p>
    <w:p w:rsidR="002450A3" w:rsidRPr="002450A3" w:rsidRDefault="002450A3" w:rsidP="002450A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Виды деятельности – </w:t>
      </w: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вокально-хоровая работа, элементы хорового сольфеджио.</w:t>
      </w:r>
    </w:p>
    <w:p w:rsidR="002450A3" w:rsidRPr="002450A3" w:rsidRDefault="002450A3" w:rsidP="002450A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50A3" w:rsidRPr="002450A3" w:rsidRDefault="002450A3" w:rsidP="002450A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ПЕВЧЕСКАЯ УСТАНОВКА -2 ЧАСА</w:t>
      </w:r>
    </w:p>
    <w:p w:rsidR="002450A3" w:rsidRPr="002450A3" w:rsidRDefault="002450A3" w:rsidP="002450A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Тема 1. Певческая установка.</w:t>
      </w:r>
    </w:p>
    <w:p w:rsidR="002450A3" w:rsidRPr="002450A3" w:rsidRDefault="002450A3" w:rsidP="002450A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Посадка хорового певца, положение корпуса, головы. Техника безопасности. Строение голосового аппарата.</w:t>
      </w:r>
    </w:p>
    <w:p w:rsidR="002450A3" w:rsidRPr="002450A3" w:rsidRDefault="002450A3" w:rsidP="002450A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Тема 2. Певческая установка. Совершенствование вокальных навыков.</w:t>
      </w:r>
    </w:p>
    <w:p w:rsidR="002450A3" w:rsidRPr="002450A3" w:rsidRDefault="002450A3" w:rsidP="002450A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Отработка навыков пения, сидя и стоя. Пение упражнений на точное интонирование тона и полутона, на активизацию артикулярного аппарата. Пение с сопровождением и без него.</w:t>
      </w:r>
    </w:p>
    <w:p w:rsidR="002450A3" w:rsidRPr="002450A3" w:rsidRDefault="002450A3" w:rsidP="002450A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Формы деятельности – </w:t>
      </w: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беседа, практическое занятие;</w:t>
      </w:r>
    </w:p>
    <w:p w:rsidR="002450A3" w:rsidRPr="002450A3" w:rsidRDefault="002450A3" w:rsidP="002450A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Виды деятельности – </w:t>
      </w: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вокально-хоровая работа, элементы хорового сольфеджио</w:t>
      </w:r>
    </w:p>
    <w:p w:rsidR="002450A3" w:rsidRPr="002450A3" w:rsidRDefault="002450A3" w:rsidP="002450A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50A3" w:rsidRPr="002450A3" w:rsidRDefault="002450A3" w:rsidP="002450A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ЗВУКООБРАЗОВАНИЕ - 4 ЧАСА</w:t>
      </w:r>
    </w:p>
    <w:p w:rsidR="002450A3" w:rsidRPr="002450A3" w:rsidRDefault="002450A3" w:rsidP="002450A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Тема 1. Звукообразование.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Виды атаки звука (мягкая, твердая, придыхательная). </w:t>
      </w:r>
      <w:proofErr w:type="spellStart"/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Legato</w:t>
      </w:r>
      <w:proofErr w:type="spellEnd"/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staccato</w:t>
      </w:r>
      <w:proofErr w:type="spellEnd"/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Способы </w:t>
      </w:r>
      <w:proofErr w:type="spellStart"/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звуковедения</w:t>
      </w:r>
      <w:proofErr w:type="spellEnd"/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Звуковысотный</w:t>
      </w:r>
      <w:proofErr w:type="spellEnd"/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диапазон голоса.</w:t>
      </w:r>
    </w:p>
    <w:p w:rsidR="002450A3" w:rsidRPr="002450A3" w:rsidRDefault="002450A3" w:rsidP="002450A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Тема 2. Звукообразование. Интонация.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Пение упражнений на точное интонирование тона и полутона, на активизацию артикулярного аппарата.</w:t>
      </w:r>
    </w:p>
    <w:p w:rsidR="002450A3" w:rsidRPr="002450A3" w:rsidRDefault="002450A3" w:rsidP="002450A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Тема 3. Звукообразование. Атака звука.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Атака – начало певческого звука. Виды атаки: мягкая, твёрдая, придыхательная. Жанры песен.</w:t>
      </w:r>
    </w:p>
    <w:p w:rsidR="002450A3" w:rsidRPr="002450A3" w:rsidRDefault="002450A3" w:rsidP="002450A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Тема 4.Звукообразование. Унисон.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Точное звучание унисона. Закрепление навыка правильного звукообразования.</w:t>
      </w:r>
    </w:p>
    <w:p w:rsidR="002450A3" w:rsidRPr="002450A3" w:rsidRDefault="002450A3" w:rsidP="002450A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Формы деятельности – </w:t>
      </w: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беседа, практические занятия, индивидуальная работа с учащимися.</w:t>
      </w:r>
    </w:p>
    <w:p w:rsidR="002450A3" w:rsidRPr="002450A3" w:rsidRDefault="002450A3" w:rsidP="002450A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Виды деятельности – </w:t>
      </w: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вокально-хоровая работа, элементы хорового сольфеджио, творческие задания.</w:t>
      </w:r>
    </w:p>
    <w:p w:rsidR="002450A3" w:rsidRPr="002450A3" w:rsidRDefault="002450A3" w:rsidP="002450A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50A3" w:rsidRPr="002450A3" w:rsidRDefault="002450A3" w:rsidP="002450A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ДЫХАНИЕ - 4 ЧАСА</w:t>
      </w:r>
    </w:p>
    <w:p w:rsidR="002450A3" w:rsidRPr="002450A3" w:rsidRDefault="002450A3" w:rsidP="002450A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Тема 1. Дыхание.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Правильное певческое дыхание. Типы певческого дыхания, ключичный (</w:t>
      </w:r>
      <w:proofErr w:type="spellStart"/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верхнегрудной</w:t>
      </w:r>
      <w:proofErr w:type="spellEnd"/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грудной, брюшной (</w:t>
      </w:r>
      <w:proofErr w:type="spellStart"/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диафрагматический</w:t>
      </w:r>
      <w:proofErr w:type="spellEnd"/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смешанный (грудобрюшное). Короткий и длинный вдох, экономный выдох.</w:t>
      </w:r>
    </w:p>
    <w:p w:rsidR="002450A3" w:rsidRPr="002450A3" w:rsidRDefault="002450A3" w:rsidP="002450A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Тема 2. Дыхание. Упражнения на дыхание.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Упражнения на выработку рефлекторного певческого дыхания. Закрепление певческого дыхания. Дыхательная гимнастика.</w:t>
      </w:r>
    </w:p>
    <w:p w:rsidR="002450A3" w:rsidRPr="002450A3" w:rsidRDefault="002450A3" w:rsidP="002450A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Тема 3. Дыхание во фразах.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Чувства «опоры звука» на дыхании. Пение упражнений: на </w:t>
      </w:r>
      <w:proofErr w:type="spellStart"/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crescendo</w:t>
      </w:r>
      <w:proofErr w:type="spellEnd"/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diminuendo</w:t>
      </w:r>
      <w:proofErr w:type="spellEnd"/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паузами; Дыхание во фразах и в произведении целиком.</w:t>
      </w:r>
    </w:p>
    <w:p w:rsidR="002450A3" w:rsidRPr="002450A3" w:rsidRDefault="002450A3" w:rsidP="002450A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Тема 4. «Цепное» дыхание.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Цезуры. «Цепное» дыхание (пение выдержанного звука в конце произведения; исполнение продолжительных музыкальных фраз на «цепном» дыхании).</w:t>
      </w:r>
    </w:p>
    <w:p w:rsidR="002450A3" w:rsidRPr="002450A3" w:rsidRDefault="002450A3" w:rsidP="002450A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Формы деятельности –</w:t>
      </w: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беседа, практическое занятие, индивидуальная работа с учащимися.</w:t>
      </w:r>
    </w:p>
    <w:p w:rsidR="002450A3" w:rsidRPr="002450A3" w:rsidRDefault="002450A3" w:rsidP="002450A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Виды деятельности – </w:t>
      </w: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вокально-хоровая работа, элементы хорового сольфеджио, дыхательная гимнастика, творческие задания.</w:t>
      </w:r>
    </w:p>
    <w:p w:rsidR="002450A3" w:rsidRPr="002450A3" w:rsidRDefault="002450A3" w:rsidP="002450A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50A3" w:rsidRPr="002450A3" w:rsidRDefault="002450A3" w:rsidP="002450A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ДИКЦИЯ И АРТИКУЛЯЦИЯ - 3 ЧАСА</w:t>
      </w:r>
    </w:p>
    <w:p w:rsidR="002450A3" w:rsidRPr="002450A3" w:rsidRDefault="002450A3" w:rsidP="002450A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Тема 1. Дикция и артикуляция.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Правильная дикция и артикуляция. Артикуляционный аппарат, глотка, гортань, «мягкое» и «твердое» небо.</w:t>
      </w:r>
    </w:p>
    <w:p w:rsidR="002450A3" w:rsidRPr="002450A3" w:rsidRDefault="002450A3" w:rsidP="002450A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Тема 2. Дикция и артикуляция. Артикуляционные упражнения.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навыков правильного певческого произнесения слов. Активизация речевого аппарата с использованием речевых и музыкальных скороговорок.</w:t>
      </w:r>
    </w:p>
    <w:p w:rsidR="002450A3" w:rsidRPr="002450A3" w:rsidRDefault="002450A3" w:rsidP="002450A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Тема 3.Дикция и артикуляция. Гласные и согласные в пении.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Пение согласных и гласных. Гласные звуки – основа пения. Выразительность слов в пении. Упражнения на грамотное произношение гласных и согласных звуков.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Формы деятельности – </w:t>
      </w: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беседа, практические занятия, индивидуальная работа с учащимися.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Виды деятельности - </w:t>
      </w: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вокально-хоровая работа, элементы хорового сольфеджио, дыхательная гимнастика.</w:t>
      </w:r>
    </w:p>
    <w:p w:rsidR="002450A3" w:rsidRPr="002450A3" w:rsidRDefault="002450A3" w:rsidP="002450A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50A3" w:rsidRPr="002450A3" w:rsidRDefault="002450A3" w:rsidP="002450A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АНСАМБЛЬ - 2 ЧАСА</w:t>
      </w:r>
    </w:p>
    <w:p w:rsidR="002450A3" w:rsidRPr="002450A3" w:rsidRDefault="002450A3" w:rsidP="002450A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Тема 1. Ансамбль.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совместного ансамблевого звучания. Умение петь с сопровождением и без сопровождения.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Тема 2. Ансамбль. Строй.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Чистота строя. Интонационная слаженность, единообразие манеры звукообразования, ритмическая и темповая слитность, динамическая </w:t>
      </w:r>
      <w:proofErr w:type="spellStart"/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одноплановость</w:t>
      </w:r>
      <w:proofErr w:type="spellEnd"/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партии, одновременное начало и окончание произведения целиком и отдельных его частей. Элементы </w:t>
      </w:r>
      <w:proofErr w:type="spellStart"/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двухголосия</w:t>
      </w:r>
      <w:proofErr w:type="spellEnd"/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Прием «Эхо», каноны.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Формы деятельности </w:t>
      </w: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практическое занятие, урок-концерт, репетиция.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Виды деятельности - </w:t>
      </w: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вокально-хоровая работа, дыхательная гимнастика, творческие задания, театрализация, пластическое интонирование и др.</w:t>
      </w:r>
    </w:p>
    <w:p w:rsidR="002450A3" w:rsidRPr="002450A3" w:rsidRDefault="002450A3" w:rsidP="002450A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50A3" w:rsidRPr="002450A3" w:rsidRDefault="002450A3" w:rsidP="002450A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МУЗЫКАЛЬНО-ИСПОЛНИТЕЛЬСКАЯ РАБОТА - 4 ЧАСА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Тема 1.Музыкально – исполнительская работа. Вокальный диапазон.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Вокально - интонационные упражнения. Пение на одном звуке, пение в пределах квинты. Упражнения на развитие и расширение диапазона голоса.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Тема 2.Музыкально – исполнительская работа. Динамика.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навыков уверенного пения. Динамические оттенки. Снятие форсированного звука в режиме «громко».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Тема 3. Музыкально – исполнительская работа. Штрихи.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Навыки уверенного пения в различных музыкальных штрихах («легато», «стаккато»). Динамические оттенки в упражнениях, </w:t>
      </w:r>
      <w:proofErr w:type="spellStart"/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распевках</w:t>
      </w:r>
      <w:proofErr w:type="spellEnd"/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репертуарных произведениях. Упражнения на сохранение певческого тона при пении «тихо».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Тема 4.Музыкально – исполнительская работа. Фразировка.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Распевание. Подвижность голосов во фразах. Художественная выразительность.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Фразировка, динамические оттенки. Регистры певческого голоса. Сглаживание регистров. Атака звука. Виды атаки звука и способы </w:t>
      </w:r>
      <w:proofErr w:type="spellStart"/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звуковедения</w:t>
      </w:r>
      <w:proofErr w:type="spellEnd"/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Формы деятельности – </w:t>
      </w: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беседа, практические занятия, индивидуальная работа с учащимися.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Виды деятельности – </w:t>
      </w: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вокально-хоровая работа, элементы хорового сольфеджио, дыхательная гимнастика, творческие задания.</w:t>
      </w:r>
    </w:p>
    <w:p w:rsidR="002450A3" w:rsidRPr="002450A3" w:rsidRDefault="002450A3" w:rsidP="002450A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50A3" w:rsidRPr="002450A3" w:rsidRDefault="002450A3" w:rsidP="002450A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РИТМ И РИТМИЧЕСКИЙ РИСУНОК - 2 ЧАСА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Тема 1. Ритм и ритмический рисунок. Размер.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Знакомство с простыми ритмами и размерами. Игра «Эхо», «Угадай мелодию», осознание длительностей и пауз. Музыкально-ритмические игры.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Тема 2. Ритм и ритмический рисунок. Пауза.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Игры для ритмического развития. Длительность. Пауза. Ритмический рисунок мелодии. Музыкально – ритмические скороговорки.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Формы деятельности –</w:t>
      </w: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беседа, практические занятия, индивидуальная работа с учащимися.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Виды деятельности - </w:t>
      </w: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вокально-хоровая работа, элементы хорового сольфеджио, ритмические упражнения, дыхательная гимнастика, творческие задания.</w:t>
      </w:r>
    </w:p>
    <w:p w:rsidR="002450A3" w:rsidRPr="002450A3" w:rsidRDefault="002450A3" w:rsidP="002450A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50A3" w:rsidRPr="002450A3" w:rsidRDefault="002450A3" w:rsidP="002450A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СЦЕНИЧЕСКОЕ ДВИЖЕНИЕ - 2 ЧАСА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Тема 1. Сценическое движение.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Сценический образ. Элементы ритмики, сценическая культура. Движения под музыку.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Тема 2.Сценическое движение. Правила поведения на сцене.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Имидж артиста. Правила поведения на сцене и работы со зрителем. Снятие сценического напряжения.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Формы деятельности </w:t>
      </w: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практические занятия, репетиция, концерт, участие в конкурсах и фестивалях.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Виды деятельности - </w:t>
      </w: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вокально-хоровая работа, дыхательная гимнастика, творческие задания, театрализация, пластическое интонирование и др.</w:t>
      </w:r>
    </w:p>
    <w:p w:rsidR="002450A3" w:rsidRPr="002450A3" w:rsidRDefault="002450A3" w:rsidP="002450A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50A3" w:rsidRPr="002450A3" w:rsidRDefault="002450A3" w:rsidP="002450A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РАБОТА НАД РЕПЕРТУАРОМ - 6 ЧАСОВ</w:t>
      </w:r>
    </w:p>
    <w:p w:rsidR="002450A3" w:rsidRPr="002450A3" w:rsidRDefault="002450A3" w:rsidP="002450A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Тема 1. Работа над репертуаром.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Автор. Эпоха произведения. Форма музыкального произведения. Аккомпанемент.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lastRenderedPageBreak/>
        <w:t>Тема 2. Работа над репертуаром. Народная песня.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Жанр народной песни. Слоговая распевность, ладовая окрашенность. Ритм. Исполнительский стиль в зависимости от жанра песни. Народный поэтический язык. Пение оригинальных народных песен с музыкальным сопровождением и без.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Тема 3. Работа над репертуаром. Песни русских композиторов - классиков.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Знакомство с классикой. Средства исполнительской выразительности: динамика, темп, фразировка, типы </w:t>
      </w:r>
      <w:proofErr w:type="spellStart"/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звуковедения</w:t>
      </w:r>
      <w:proofErr w:type="spellEnd"/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Тема 4.Работа над репертуаром. Песни современных отечественных композиторов.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Сложность интонирования, строя и ансамбля в произведениях современных композиторов. Поэтический текст и певческие навыки.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Тема 5. Работа над репертуаром. Песни зарубежных композиторов - классиков.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Содержание песни. Характер. Мелодия. Аккомпанемент. Беседа о композиторе. Фразировка. Стилистические особенности произведения.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Тема 6.Работа над репертуаром. Сценическая работа.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 с микрофоном и фонограммой. Техника безопасности и правила пользования микрофоном. Работа над репертуаром, выучивание литературных текстов и технически сложных мест. Художественное совершенствование выученного репертуара. Репетиции.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Формы деятельности –</w:t>
      </w: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беседа, практические занятия, мастер-класс.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Виды деятельности - </w:t>
      </w: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вокально-хоровая работа, элементы хорового сольфеджио, творческие задания, театрализация, пластическое интонирование и др.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50A3" w:rsidRPr="002450A3" w:rsidRDefault="002450A3" w:rsidP="002450A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КОНЦЕРТНАЯ ДЕЯТЕЛЬНОСТЬ - 2 ЧАСА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Тема 1.Концертная деятельность.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Культура поведения на сцене. Исполнительское мастерство. Артистизм. Самовыражение через слово и движение.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Тема 2. Концертная деятельность. Элементы театрализации.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Концертное выступление. Импровизация. Театрализация.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Формы деятельности - </w:t>
      </w: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практические занятия, урок-концерт, репетиция, концерт, выездное занятие, участие в конкурсах и фестивалях.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Виды деятельности - </w:t>
      </w: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вокально-хоровая работа, творческие задания, театрализация.</w:t>
      </w:r>
    </w:p>
    <w:p w:rsidR="002450A3" w:rsidRPr="002450A3" w:rsidRDefault="002450A3" w:rsidP="002450A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50A3" w:rsidRPr="002450A3" w:rsidRDefault="002450A3" w:rsidP="002450A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ИТОГОВЫЕ ЗАНЯТИЯ, ТВОРЧЕСКИЕ ОТЧЕТЫ - 2 ЧАСА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Тема 1.Итоговые занятия, творческие отчеты.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Выступление. Анализ выступлений. Сочетание сольного и ансамблевого пения.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Тема 2. Итоговые занятия, творческие отчеты. Отчетный концерт.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Выступление на отчетном концерте, анализ выступления.</w:t>
      </w:r>
    </w:p>
    <w:p w:rsidR="002450A3" w:rsidRPr="002450A3" w:rsidRDefault="002450A3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Формы деятельности </w:t>
      </w: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практические занятия, урок-концерт репетиция, концерт, участие в конкурсах и фестивалях.</w:t>
      </w:r>
    </w:p>
    <w:p w:rsidR="002450A3" w:rsidRPr="002450A3" w:rsidRDefault="002450A3" w:rsidP="002450A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Виды деятельности - </w:t>
      </w:r>
      <w:r w:rsidRPr="00245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вокально-хоровая работа, творческие задания, театрализация.</w:t>
      </w:r>
    </w:p>
    <w:p w:rsidR="002450A3" w:rsidRPr="002450A3" w:rsidRDefault="002450A3" w:rsidP="002450A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50A3" w:rsidRPr="002450A3" w:rsidRDefault="002450A3" w:rsidP="002450A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7D86" w:rsidRDefault="002450A3" w:rsidP="00A27D8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Тематическое планирование с указанием количества часов, </w:t>
      </w:r>
    </w:p>
    <w:p w:rsidR="002450A3" w:rsidRPr="002450A3" w:rsidRDefault="002450A3" w:rsidP="00A27D8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50A3">
        <w:rPr>
          <w:rFonts w:ascii="Times New Roman" w:eastAsia="Times New Roman" w:hAnsi="Times New Roman"/>
          <w:b/>
          <w:sz w:val="24"/>
          <w:szCs w:val="24"/>
          <w:lang w:eastAsia="ru-RU"/>
        </w:rPr>
        <w:t>отводимых на освоение каждой темы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371"/>
        <w:gridCol w:w="1559"/>
      </w:tblGrid>
      <w:tr w:rsidR="002450A3" w:rsidRPr="002450A3" w:rsidTr="00A27D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A3" w:rsidRPr="002450A3" w:rsidRDefault="002450A3" w:rsidP="002450A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0A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2450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A3" w:rsidRPr="002450A3" w:rsidRDefault="002450A3" w:rsidP="002450A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0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Раздел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A3" w:rsidRPr="002450A3" w:rsidRDefault="002450A3" w:rsidP="002450A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0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450A3" w:rsidRPr="002450A3" w:rsidTr="00A27D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A3" w:rsidRPr="002450A3" w:rsidRDefault="002450A3" w:rsidP="002450A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0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A3" w:rsidRPr="002450A3" w:rsidRDefault="00ED0BA8" w:rsidP="002450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0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Вводное занятие.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A3" w:rsidRPr="002450A3" w:rsidRDefault="00ED0BA8" w:rsidP="002450A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0A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0BA8" w:rsidRPr="002E50C9" w:rsidTr="00A27D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A8" w:rsidRPr="002E50C9" w:rsidRDefault="00ED0BA8" w:rsidP="002450A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0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2E50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A8" w:rsidRPr="002E50C9" w:rsidRDefault="00ED0BA8" w:rsidP="002450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0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Охрана голоса.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A8" w:rsidRPr="002E50C9" w:rsidRDefault="00ED0BA8" w:rsidP="002450A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50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D0BA8" w:rsidRPr="002E50C9" w:rsidTr="00A27D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A8" w:rsidRPr="002E50C9" w:rsidRDefault="00ED0BA8" w:rsidP="002450A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50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A8" w:rsidRPr="002E50C9" w:rsidRDefault="00ED0BA8" w:rsidP="002450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0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Певческая установка.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A8" w:rsidRPr="002E50C9" w:rsidRDefault="00ED0BA8" w:rsidP="002450A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50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ED0BA8" w:rsidRPr="002E50C9" w:rsidTr="00A27D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A8" w:rsidRPr="002E50C9" w:rsidRDefault="00ED0BA8" w:rsidP="002450A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50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A8" w:rsidRPr="002E50C9" w:rsidRDefault="00ED0BA8" w:rsidP="002450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0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Звукообразование.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A8" w:rsidRPr="002E50C9" w:rsidRDefault="00ED0BA8" w:rsidP="002450A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50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ED0BA8" w:rsidRPr="002E50C9" w:rsidTr="00A27D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A8" w:rsidRPr="002E50C9" w:rsidRDefault="00ED0BA8" w:rsidP="002450A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50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A8" w:rsidRPr="002E50C9" w:rsidRDefault="00ED0BA8" w:rsidP="002450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0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Дыхание.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A8" w:rsidRPr="002E50C9" w:rsidRDefault="00ED0BA8" w:rsidP="002450A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50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ED0BA8" w:rsidRPr="002E50C9" w:rsidTr="00A27D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A8" w:rsidRPr="002E50C9" w:rsidRDefault="00ED0BA8" w:rsidP="002450A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50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A8" w:rsidRPr="002E50C9" w:rsidRDefault="00ED0BA8" w:rsidP="002450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0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Дикция и артикуляция.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A8" w:rsidRPr="002E50C9" w:rsidRDefault="00ED0BA8" w:rsidP="002450A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50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ED0BA8" w:rsidRPr="002E50C9" w:rsidTr="00A27D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A8" w:rsidRPr="002E50C9" w:rsidRDefault="00ED0BA8" w:rsidP="002450A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50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A8" w:rsidRPr="002E50C9" w:rsidRDefault="00ED0BA8" w:rsidP="002450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0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Ансамбль.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A8" w:rsidRPr="002E50C9" w:rsidRDefault="00ED0BA8" w:rsidP="002450A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50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2450A3" w:rsidRPr="002450A3" w:rsidTr="00A27D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A3" w:rsidRPr="002450A3" w:rsidRDefault="00ED0BA8" w:rsidP="002450A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50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A3" w:rsidRPr="002450A3" w:rsidRDefault="00ED0BA8" w:rsidP="002450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0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Музыкально – исполнительская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A3" w:rsidRPr="002450A3" w:rsidRDefault="00ED0BA8" w:rsidP="002450A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50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2450A3" w:rsidRPr="002450A3" w:rsidTr="00A27D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A3" w:rsidRPr="002450A3" w:rsidRDefault="00ED0BA8" w:rsidP="002450A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50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A3" w:rsidRPr="002450A3" w:rsidRDefault="00ED0BA8" w:rsidP="002450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0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Ритм и ритмический рисунок.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A3" w:rsidRPr="002450A3" w:rsidRDefault="00ED0BA8" w:rsidP="002450A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50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2450A3" w:rsidRPr="002450A3" w:rsidTr="00A27D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A3" w:rsidRPr="002450A3" w:rsidRDefault="00ED0BA8" w:rsidP="002450A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0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A3" w:rsidRPr="002450A3" w:rsidRDefault="00ED0BA8" w:rsidP="002450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0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Сценическое движение.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A3" w:rsidRPr="002450A3" w:rsidRDefault="00ED0BA8" w:rsidP="002450A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50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2450A3" w:rsidRPr="002450A3" w:rsidTr="00A27D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A3" w:rsidRPr="002450A3" w:rsidRDefault="00ED0BA8" w:rsidP="002450A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0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  <w:r w:rsidRPr="002E50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A3" w:rsidRPr="002450A3" w:rsidRDefault="00ED0BA8" w:rsidP="002450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0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над репертуаром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A3" w:rsidRPr="002450A3" w:rsidRDefault="00ED0BA8" w:rsidP="002450A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50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2450A3" w:rsidRPr="002450A3" w:rsidTr="00A27D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A3" w:rsidRPr="002450A3" w:rsidRDefault="00ED0BA8" w:rsidP="002450A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0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  <w:r w:rsidRPr="002E50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A3" w:rsidRPr="002450A3" w:rsidRDefault="00ED0BA8" w:rsidP="002450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0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Концертная деятельность.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A3" w:rsidRPr="002450A3" w:rsidRDefault="00ED0BA8" w:rsidP="002450A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50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2450A3" w:rsidRPr="002450A3" w:rsidTr="00A27D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A3" w:rsidRPr="002450A3" w:rsidRDefault="00ED0BA8" w:rsidP="002450A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50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2E50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A3" w:rsidRPr="002450A3" w:rsidRDefault="00ED0BA8" w:rsidP="002450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0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Итоговые занятия, творческие отчеты.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A3" w:rsidRPr="002450A3" w:rsidRDefault="00ED0BA8" w:rsidP="002450A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50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2450A3" w:rsidRPr="002E50C9" w:rsidTr="00A27D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A3" w:rsidRPr="002E50C9" w:rsidRDefault="002450A3" w:rsidP="002450A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A3" w:rsidRPr="002E50C9" w:rsidRDefault="00ED0BA8" w:rsidP="002450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A3" w:rsidRPr="002E50C9" w:rsidRDefault="00ED0BA8" w:rsidP="002450A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50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</w:tr>
    </w:tbl>
    <w:p w:rsidR="00CF2463" w:rsidRPr="00CF2463" w:rsidRDefault="00CF2463" w:rsidP="002450A3">
      <w:pPr>
        <w:shd w:val="clear" w:color="auto" w:fill="FFFFFF"/>
        <w:spacing w:after="0" w:line="240" w:lineRule="auto"/>
        <w:ind w:left="-993" w:right="-85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5D1D" w:rsidRPr="002E50C9" w:rsidRDefault="00FD5D1D">
      <w:pPr>
        <w:rPr>
          <w:rFonts w:ascii="Times New Roman" w:hAnsi="Times New Roman"/>
          <w:sz w:val="24"/>
          <w:szCs w:val="24"/>
        </w:rPr>
      </w:pPr>
    </w:p>
    <w:p w:rsidR="00111EA7" w:rsidRPr="00111EA7" w:rsidRDefault="00111EA7" w:rsidP="00111E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11E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Список литературы:</w:t>
      </w:r>
    </w:p>
    <w:p w:rsidR="00111EA7" w:rsidRPr="00111EA7" w:rsidRDefault="00111EA7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111EA7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Методический журнал для музыкальных руководителей «Музыкальный руководитель»; №1-8; ООО Издательский дом «Воспитание дошкольника»; 2012г.</w:t>
      </w:r>
    </w:p>
    <w:p w:rsidR="00111EA7" w:rsidRPr="00111EA7" w:rsidRDefault="00111EA7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111EA7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Журнал «Сценарии и репертуар», -/Москва: Культурно-издательский центр «ФЕСТ»,2011г.</w:t>
      </w:r>
    </w:p>
    <w:p w:rsidR="00111EA7" w:rsidRPr="00111EA7" w:rsidRDefault="00111EA7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111EA7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Журнал «Поём, танцуем и </w:t>
      </w:r>
      <w:proofErr w:type="gramStart"/>
      <w:r w:rsidRPr="00111EA7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рисуем»;-/</w:t>
      </w:r>
      <w:proofErr w:type="gramEnd"/>
      <w:r w:rsidRPr="00111EA7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Москва: Изд. «</w:t>
      </w:r>
      <w:proofErr w:type="spellStart"/>
      <w:r w:rsidRPr="00111EA7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ТиО</w:t>
      </w:r>
      <w:proofErr w:type="spellEnd"/>
      <w:r w:rsidRPr="00111EA7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», 2010, 2011г.</w:t>
      </w:r>
    </w:p>
    <w:p w:rsidR="00C70058" w:rsidRPr="00111EA7" w:rsidRDefault="00C70058" w:rsidP="00111E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C70058" w:rsidRPr="002E50C9" w:rsidRDefault="00C70058">
      <w:pPr>
        <w:rPr>
          <w:rFonts w:ascii="Times New Roman" w:hAnsi="Times New Roman"/>
          <w:sz w:val="24"/>
          <w:szCs w:val="24"/>
        </w:rPr>
      </w:pPr>
    </w:p>
    <w:p w:rsidR="00C70058" w:rsidRPr="002E50C9" w:rsidRDefault="00C70058">
      <w:pPr>
        <w:rPr>
          <w:rFonts w:ascii="Times New Roman" w:hAnsi="Times New Roman"/>
          <w:sz w:val="24"/>
          <w:szCs w:val="24"/>
        </w:rPr>
      </w:pPr>
    </w:p>
    <w:p w:rsidR="00C70058" w:rsidRPr="002E50C9" w:rsidRDefault="00C70058">
      <w:pPr>
        <w:rPr>
          <w:rFonts w:ascii="Times New Roman" w:hAnsi="Times New Roman"/>
          <w:sz w:val="24"/>
          <w:szCs w:val="24"/>
        </w:rPr>
      </w:pPr>
    </w:p>
    <w:p w:rsidR="00C70058" w:rsidRPr="00C70058" w:rsidRDefault="00C70058" w:rsidP="00C70058">
      <w:pPr>
        <w:pBdr>
          <w:bottom w:val="single" w:sz="12" w:space="1" w:color="auto"/>
        </w:pBdr>
        <w:tabs>
          <w:tab w:val="left" w:pos="70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005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C70058" w:rsidRPr="00C70058" w:rsidRDefault="00C70058" w:rsidP="00C70058">
      <w:pPr>
        <w:tabs>
          <w:tab w:val="left" w:pos="70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00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2023 - 2024 учебный год </w:t>
      </w:r>
    </w:p>
    <w:p w:rsidR="00C70058" w:rsidRPr="00C70058" w:rsidRDefault="00C70058" w:rsidP="00C70058">
      <w:pPr>
        <w:tabs>
          <w:tab w:val="left" w:pos="70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1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134"/>
        <w:gridCol w:w="6096"/>
        <w:gridCol w:w="1134"/>
      </w:tblGrid>
      <w:tr w:rsidR="00E604EC" w:rsidRPr="00E604EC" w:rsidTr="00111EA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4EC">
              <w:rPr>
                <w:rFonts w:ascii="Times New Roman" w:eastAsia="Times New Roman" w:hAnsi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4EC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Планируемая дата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4EC">
              <w:rPr>
                <w:rFonts w:ascii="Times New Roman" w:eastAsia="Times New Roman" w:hAnsi="Times New Roman"/>
                <w:b/>
                <w:sz w:val="24"/>
                <w:szCs w:val="24"/>
              </w:rPr>
              <w:t>Фактическая дата проведения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4EC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04EC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E604EC" w:rsidRPr="00E604EC" w:rsidTr="00111EA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4E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7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Вводное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04EC" w:rsidRPr="00E604EC" w:rsidTr="00111EA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4E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7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Вводное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04EC" w:rsidRPr="00E604EC" w:rsidTr="00111EA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4E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7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Охрана голоса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04EC" w:rsidRPr="00E604EC" w:rsidTr="00111EA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4E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7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Певческая установка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04EC" w:rsidRPr="00E604EC" w:rsidTr="00111EA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4E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7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Звукообразование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04EC" w:rsidRPr="00E604EC" w:rsidTr="00111EA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4E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7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Дыхание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04EC" w:rsidRPr="00E604EC" w:rsidTr="00111EA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4E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7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Дикция и артикуляция.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04EC" w:rsidRPr="00E604EC" w:rsidTr="00111EA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4E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7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над репертуаром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04EC" w:rsidRPr="00E604EC" w:rsidTr="00111EA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4EC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7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Музыкально – исполнительская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04EC" w:rsidRPr="00E604EC" w:rsidTr="00111EA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4E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7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Дыхание. Упражнения на дыхание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04EC" w:rsidRPr="00E604EC" w:rsidTr="00111EA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4EC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7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Звукообразование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04EC" w:rsidRPr="00E604EC" w:rsidTr="00111EA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4EC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7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Ритм и ритмический рисунок. Размер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04EC" w:rsidRPr="00E604EC" w:rsidTr="00111EA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4EC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7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Дикция и артикуляция. Артикуляционные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04EC" w:rsidRPr="00E604EC" w:rsidTr="00111EA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4EC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7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Певческая установка. Совершенствование вокальных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04EC" w:rsidRPr="00E604EC" w:rsidTr="00111EA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4EC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7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Ансамбль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04EC" w:rsidRPr="00E604EC" w:rsidTr="00111EA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4EC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7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Музыкально – исполнительская работа. Динамика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04EC" w:rsidRPr="00E604EC" w:rsidTr="00111EA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4EC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7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Дыхание во фразах.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04EC" w:rsidRPr="00E604EC" w:rsidTr="00111EA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4EC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7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над репертуаром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04EC" w:rsidRPr="00E604EC" w:rsidTr="00111EA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4EC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7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Звукообразование. Атака звука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04EC" w:rsidRPr="00E604EC" w:rsidTr="00111EA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4EC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7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Музыкально – исполнительская работа. Штрихи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04EC" w:rsidRPr="00E604EC" w:rsidTr="00111EA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4EC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8276E9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7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Концертная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04EC" w:rsidRPr="00E604EC" w:rsidTr="00111EA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4EC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8276E9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7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Дикция и артикуляция. Гласные и согласные в пении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04EC" w:rsidRPr="00E604EC" w:rsidTr="00111EA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4EC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8276E9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7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Звукообразование. Унисон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04EC" w:rsidRPr="00E604EC" w:rsidTr="00111EA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4EC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8276E9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7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Ансамбль. Строй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04EC" w:rsidRPr="00E604EC" w:rsidTr="00111EA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4EC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8276E9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7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«Цепное» дыхание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04EC" w:rsidRPr="00E604EC" w:rsidTr="00111EA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4EC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8276E9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7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над репертуаром. Песни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04EC" w:rsidRPr="00E604EC" w:rsidTr="00111EA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4EC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8276E9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7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Сценическое движение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04EC" w:rsidRPr="00E604EC" w:rsidTr="00111EA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4EC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8276E9" w:rsidP="008276E9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76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 над </w:t>
            </w:r>
            <w:proofErr w:type="spellStart"/>
            <w:proofErr w:type="gramStart"/>
            <w:r w:rsidRPr="008276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репертуаром.Песни</w:t>
            </w:r>
            <w:proofErr w:type="spellEnd"/>
            <w:proofErr w:type="gramEnd"/>
            <w:r w:rsidRPr="008276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соврем</w:t>
            </w:r>
            <w:r w:rsidRPr="000B37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енных отечественных композиторов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04EC" w:rsidRPr="00E604EC" w:rsidTr="00111EA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4EC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8276E9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7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Ритм и ритмический рисунок. Пауза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04EC" w:rsidRPr="00E604EC" w:rsidTr="00111EA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4EC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8276E9" w:rsidP="008276E9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76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над репертуаром.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04EC" w:rsidRPr="00E604EC" w:rsidTr="00111EA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4EC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8276E9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7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Музыкально – исполнительская работа. Фразировка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04EC" w:rsidRPr="00E604EC" w:rsidTr="00111EA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4EC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8276E9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7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Сценическое движение. Правила поведения на сцене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04EC" w:rsidRPr="00E604EC" w:rsidTr="00111EA7">
        <w:trPr>
          <w:trHeight w:val="3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4EC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8276E9" w:rsidP="008276E9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76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Концертная деятельность.</w:t>
            </w:r>
            <w:r w:rsidR="00111E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76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Элементы театрализации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04EC" w:rsidRPr="00E604EC" w:rsidTr="00111EA7">
        <w:trPr>
          <w:trHeight w:val="3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4EC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8276E9" w:rsidP="00111EA7">
            <w:pPr>
              <w:ind w:left="-393" w:firstLine="4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7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над репертуаром. Сценическая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04EC" w:rsidRPr="00E604EC" w:rsidTr="00111EA7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4EC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4EC">
              <w:rPr>
                <w:rFonts w:ascii="Times New Roman" w:eastAsia="Times New Roman" w:hAnsi="Times New Roman"/>
                <w:sz w:val="24"/>
                <w:szCs w:val="24"/>
              </w:rPr>
              <w:t>Подведение итогов работы кружка. Творческий отчет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04EC" w:rsidRPr="00E604EC" w:rsidTr="00111EA7">
        <w:trPr>
          <w:trHeight w:val="2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4EC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EC" w:rsidRPr="00E604EC" w:rsidRDefault="00E604EC" w:rsidP="00E604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04EC">
              <w:rPr>
                <w:rFonts w:ascii="Times New Roman" w:eastAsia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C" w:rsidRPr="00E604EC" w:rsidRDefault="00E604EC" w:rsidP="00E604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70058" w:rsidRDefault="00C70058" w:rsidP="00111EA7"/>
    <w:sectPr w:rsidR="00C70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E0C7F"/>
    <w:multiLevelType w:val="multilevel"/>
    <w:tmpl w:val="3DB82E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ED3CD3"/>
    <w:multiLevelType w:val="hybridMultilevel"/>
    <w:tmpl w:val="6010C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C23FF"/>
    <w:multiLevelType w:val="hybridMultilevel"/>
    <w:tmpl w:val="DFE29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60D6C"/>
    <w:multiLevelType w:val="hybridMultilevel"/>
    <w:tmpl w:val="6714D274"/>
    <w:lvl w:ilvl="0" w:tplc="ED3A4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345AA9"/>
    <w:multiLevelType w:val="multilevel"/>
    <w:tmpl w:val="93CEBF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3D4"/>
    <w:rsid w:val="000B37AE"/>
    <w:rsid w:val="00111EA7"/>
    <w:rsid w:val="002450A3"/>
    <w:rsid w:val="002E50C9"/>
    <w:rsid w:val="00302922"/>
    <w:rsid w:val="00765AEA"/>
    <w:rsid w:val="008000D6"/>
    <w:rsid w:val="00813D0A"/>
    <w:rsid w:val="008276E9"/>
    <w:rsid w:val="008765A6"/>
    <w:rsid w:val="008C3C49"/>
    <w:rsid w:val="00A27D86"/>
    <w:rsid w:val="00A309BB"/>
    <w:rsid w:val="00B42C9F"/>
    <w:rsid w:val="00C70058"/>
    <w:rsid w:val="00CF2463"/>
    <w:rsid w:val="00D053D4"/>
    <w:rsid w:val="00E604EC"/>
    <w:rsid w:val="00ED0BA8"/>
    <w:rsid w:val="00FD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0EB72"/>
  <w15:docId w15:val="{CB8A55C3-0FFD-40B1-BB86-DF69B56A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5D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D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2463"/>
    <w:pPr>
      <w:ind w:left="720"/>
      <w:contextualSpacing/>
    </w:pPr>
  </w:style>
  <w:style w:type="table" w:styleId="a5">
    <w:name w:val="Table Grid"/>
    <w:basedOn w:val="a1"/>
    <w:uiPriority w:val="59"/>
    <w:rsid w:val="00245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E604E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2215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15</cp:revision>
  <dcterms:created xsi:type="dcterms:W3CDTF">2023-10-08T21:16:00Z</dcterms:created>
  <dcterms:modified xsi:type="dcterms:W3CDTF">2023-10-09T21:23:00Z</dcterms:modified>
</cp:coreProperties>
</file>